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9941F" w14:textId="77777777"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14:paraId="4F643829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14:paraId="5C771D81" w14:textId="4A55F922" w:rsidR="004862EE" w:rsidRDefault="001A771D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Technická specifikace</w:t>
      </w:r>
    </w:p>
    <w:p w14:paraId="5F43611F" w14:textId="626A8969" w:rsidR="001A771D" w:rsidRDefault="001A771D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t>počítačových sestav</w:t>
      </w:r>
    </w:p>
    <w:p w14:paraId="60B3B90D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69CF03BB" w14:textId="57D670A6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dle výzvy </w:t>
      </w:r>
      <w:r w:rsidR="00977A46">
        <w:rPr>
          <w:rFonts w:ascii="Arial" w:hAnsi="Arial" w:cs="Arial"/>
          <w:sz w:val="20"/>
          <w:szCs w:val="20"/>
        </w:rPr>
        <w:t>včetně zadávací dokumentace</w:t>
      </w:r>
      <w:r>
        <w:rPr>
          <w:rFonts w:ascii="Arial" w:hAnsi="Arial" w:cs="Arial"/>
          <w:sz w:val="20"/>
          <w:szCs w:val="20"/>
        </w:rPr>
        <w:t xml:space="preserve"> na veřejnou zakázku s názvem „</w:t>
      </w:r>
      <w:r w:rsidR="00D330DC" w:rsidRPr="004F55D2">
        <w:rPr>
          <w:rFonts w:ascii="Arial" w:hAnsi="Arial" w:cs="Arial"/>
          <w:color w:val="000000"/>
          <w:sz w:val="22"/>
          <w:szCs w:val="22"/>
        </w:rPr>
        <w:t>Dodávky Notebooků pro Hospic sv. Zdislavy o. p. s.</w:t>
      </w:r>
      <w:r w:rsidR="001A6B42" w:rsidRPr="002A3F32">
        <w:rPr>
          <w:b/>
          <w:bCs/>
        </w:rPr>
        <w:t>“</w:t>
      </w:r>
    </w:p>
    <w:p w14:paraId="45CF1F3C" w14:textId="77777777"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14:paraId="24226602" w14:textId="77777777" w:rsidR="001A771D" w:rsidRDefault="001A771D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14:paraId="34E2170E" w14:textId="0697A739" w:rsidR="001A771D" w:rsidRDefault="001A771D" w:rsidP="001A771D">
      <w:pPr>
        <w:tabs>
          <w:tab w:val="left" w:pos="264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Počet </w:t>
      </w:r>
      <w:r w:rsidR="00CC563B">
        <w:rPr>
          <w:rFonts w:ascii="Arial" w:hAnsi="Arial" w:cs="Arial"/>
          <w:b/>
          <w:sz w:val="20"/>
          <w:szCs w:val="20"/>
        </w:rPr>
        <w:t xml:space="preserve">sestav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notebooků 13 kusů</w:t>
      </w:r>
    </w:p>
    <w:p w14:paraId="56B029C6" w14:textId="32F1F02C" w:rsidR="001A771D" w:rsidRDefault="001A771D" w:rsidP="001A771D">
      <w:pPr>
        <w:tabs>
          <w:tab w:val="left" w:pos="264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3F3F82F9" w14:textId="77777777" w:rsidR="001A771D" w:rsidRDefault="001A771D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14:paraId="02904F78" w14:textId="347B4E01" w:rsidR="001A771D" w:rsidRDefault="001A771D" w:rsidP="001A771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 následující specifikací požadovaných parametrů:</w:t>
      </w:r>
    </w:p>
    <w:p w14:paraId="5FDD7C8D" w14:textId="77777777" w:rsidR="001A771D" w:rsidRDefault="001A771D" w:rsidP="001A771D">
      <w:pPr>
        <w:rPr>
          <w:rFonts w:ascii="Arial" w:hAnsi="Arial" w:cs="Arial"/>
          <w:b/>
          <w:sz w:val="20"/>
          <w:szCs w:val="20"/>
        </w:rPr>
      </w:pPr>
    </w:p>
    <w:p w14:paraId="13289F01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sz w:val="20"/>
          <w:szCs w:val="20"/>
        </w:rPr>
        <w:t>Rozměry:                          15,6“ WVA antireflexní 1920 × 1080</w:t>
      </w:r>
    </w:p>
    <w:p w14:paraId="1868AF0D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0310365B" w14:textId="6DB5DF52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sz w:val="20"/>
          <w:szCs w:val="20"/>
        </w:rPr>
        <w:t xml:space="preserve">Operační </w:t>
      </w:r>
      <w:proofErr w:type="gramStart"/>
      <w:r w:rsidRPr="001A771D">
        <w:rPr>
          <w:rFonts w:ascii="Arial" w:hAnsi="Arial" w:cs="Arial"/>
          <w:sz w:val="20"/>
          <w:szCs w:val="20"/>
        </w:rPr>
        <w:t xml:space="preserve">systém:            </w:t>
      </w:r>
      <w:r w:rsidR="00CC563B">
        <w:rPr>
          <w:rFonts w:ascii="Arial" w:hAnsi="Arial" w:cs="Arial"/>
          <w:sz w:val="20"/>
          <w:szCs w:val="20"/>
        </w:rPr>
        <w:t xml:space="preserve">  </w:t>
      </w:r>
      <w:r w:rsidRPr="001A771D">
        <w:rPr>
          <w:rFonts w:ascii="Arial" w:hAnsi="Arial" w:cs="Arial"/>
          <w:sz w:val="20"/>
          <w:szCs w:val="20"/>
        </w:rPr>
        <w:t>minimálně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Windows 11 Pro</w:t>
      </w:r>
    </w:p>
    <w:p w14:paraId="2001F01E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05656514" w14:textId="75453529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sz w:val="20"/>
          <w:szCs w:val="20"/>
        </w:rPr>
        <w:t xml:space="preserve">Operační paměť </w:t>
      </w:r>
      <w:proofErr w:type="gramStart"/>
      <w:r w:rsidRPr="001A771D">
        <w:rPr>
          <w:rFonts w:ascii="Arial" w:hAnsi="Arial" w:cs="Arial"/>
          <w:sz w:val="20"/>
          <w:szCs w:val="20"/>
        </w:rPr>
        <w:t xml:space="preserve">RAM:    </w:t>
      </w:r>
      <w:r w:rsidR="00CC563B">
        <w:rPr>
          <w:rFonts w:ascii="Arial" w:hAnsi="Arial" w:cs="Arial"/>
          <w:sz w:val="20"/>
          <w:szCs w:val="20"/>
        </w:rPr>
        <w:t xml:space="preserve">  </w:t>
      </w:r>
      <w:r w:rsidRPr="001A771D">
        <w:rPr>
          <w:rFonts w:ascii="Arial" w:hAnsi="Arial" w:cs="Arial"/>
          <w:sz w:val="20"/>
          <w:szCs w:val="20"/>
        </w:rPr>
        <w:t>minimálně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8GB</w:t>
      </w:r>
    </w:p>
    <w:p w14:paraId="1DE360E6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3709069C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proofErr w:type="gramStart"/>
      <w:r w:rsidRPr="001A771D">
        <w:rPr>
          <w:rFonts w:ascii="Arial" w:hAnsi="Arial" w:cs="Arial"/>
          <w:sz w:val="20"/>
          <w:szCs w:val="20"/>
        </w:rPr>
        <w:t>Úložiště:                            minimálně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256GB interní SSD disk</w:t>
      </w:r>
    </w:p>
    <w:p w14:paraId="704F6B35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31D0B69B" w14:textId="7B156724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sz w:val="20"/>
          <w:szCs w:val="20"/>
        </w:rPr>
        <w:t xml:space="preserve">Výkon </w:t>
      </w:r>
      <w:proofErr w:type="gramStart"/>
      <w:r w:rsidRPr="001A771D">
        <w:rPr>
          <w:rFonts w:ascii="Arial" w:hAnsi="Arial" w:cs="Arial"/>
          <w:sz w:val="20"/>
          <w:szCs w:val="20"/>
        </w:rPr>
        <w:t xml:space="preserve">procesoru :           </w:t>
      </w:r>
      <w:r w:rsidR="00CC563B">
        <w:rPr>
          <w:rFonts w:ascii="Arial" w:hAnsi="Arial" w:cs="Arial"/>
          <w:sz w:val="20"/>
          <w:szCs w:val="20"/>
        </w:rPr>
        <w:t xml:space="preserve">  </w:t>
      </w:r>
      <w:r w:rsidRPr="001A771D">
        <w:rPr>
          <w:rFonts w:ascii="Arial" w:hAnsi="Arial" w:cs="Arial"/>
          <w:sz w:val="20"/>
          <w:szCs w:val="20"/>
        </w:rPr>
        <w:t>minimálně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9950 dle </w:t>
      </w:r>
      <w:proofErr w:type="spellStart"/>
      <w:r w:rsidRPr="001A771D">
        <w:rPr>
          <w:rFonts w:ascii="Arial" w:hAnsi="Arial" w:cs="Arial"/>
          <w:sz w:val="20"/>
          <w:szCs w:val="20"/>
        </w:rPr>
        <w:t>benchmarku</w:t>
      </w:r>
      <w:proofErr w:type="spellEnd"/>
      <w:r w:rsidRPr="001A77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771D">
        <w:rPr>
          <w:rFonts w:ascii="Arial" w:hAnsi="Arial" w:cs="Arial"/>
          <w:sz w:val="20"/>
          <w:szCs w:val="20"/>
        </w:rPr>
        <w:t>PassMark</w:t>
      </w:r>
      <w:proofErr w:type="spellEnd"/>
      <w:r w:rsidRPr="001A771D">
        <w:rPr>
          <w:rFonts w:ascii="Arial" w:hAnsi="Arial" w:cs="Arial"/>
          <w:sz w:val="20"/>
          <w:szCs w:val="20"/>
        </w:rPr>
        <w:t xml:space="preserve"> - CPU Mark </w:t>
      </w:r>
    </w:p>
    <w:p w14:paraId="2EFA36CB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5014E575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proofErr w:type="gramStart"/>
      <w:r w:rsidRPr="001A771D">
        <w:rPr>
          <w:rFonts w:ascii="Arial" w:hAnsi="Arial" w:cs="Arial"/>
          <w:sz w:val="20"/>
          <w:szCs w:val="20"/>
        </w:rPr>
        <w:t>Grafika:                              integrovaná</w:t>
      </w:r>
      <w:proofErr w:type="gramEnd"/>
      <w:r w:rsidRPr="001A771D">
        <w:rPr>
          <w:rFonts w:ascii="Arial" w:hAnsi="Arial" w:cs="Arial"/>
          <w:sz w:val="20"/>
          <w:szCs w:val="20"/>
        </w:rPr>
        <w:t>, vystup: min HDMI</w:t>
      </w:r>
    </w:p>
    <w:p w14:paraId="4CB39FEE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220B52EA" w14:textId="7F22DD04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proofErr w:type="gramStart"/>
      <w:r w:rsidRPr="001A771D">
        <w:rPr>
          <w:rFonts w:ascii="Arial" w:hAnsi="Arial" w:cs="Arial"/>
          <w:sz w:val="20"/>
          <w:szCs w:val="20"/>
        </w:rPr>
        <w:t>Porty:                                 minimálně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3x  port USB (USB-2.x , min 2x USB 3.x) , min 1x USB-C</w:t>
      </w:r>
    </w:p>
    <w:p w14:paraId="2778B29A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5C687E62" w14:textId="7785D5EA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proofErr w:type="gramStart"/>
      <w:r w:rsidRPr="001A771D">
        <w:rPr>
          <w:rFonts w:ascii="Arial" w:hAnsi="Arial" w:cs="Arial"/>
          <w:sz w:val="20"/>
          <w:szCs w:val="20"/>
        </w:rPr>
        <w:t>Klávesnice:                        podsvícená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CZ + numerická klávesnice</w:t>
      </w:r>
    </w:p>
    <w:p w14:paraId="2FC55789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40BBE5C1" w14:textId="646C6EC3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proofErr w:type="gramStart"/>
      <w:r w:rsidRPr="001A771D">
        <w:rPr>
          <w:rFonts w:ascii="Arial" w:hAnsi="Arial" w:cs="Arial"/>
          <w:sz w:val="20"/>
          <w:szCs w:val="20"/>
        </w:rPr>
        <w:t xml:space="preserve">Konektivita:                       </w:t>
      </w:r>
      <w:r w:rsidR="00CC563B">
        <w:rPr>
          <w:rFonts w:ascii="Arial" w:hAnsi="Arial" w:cs="Arial"/>
          <w:sz w:val="20"/>
          <w:szCs w:val="20"/>
        </w:rPr>
        <w:t xml:space="preserve"> </w:t>
      </w:r>
      <w:r w:rsidRPr="001A771D">
        <w:rPr>
          <w:rFonts w:ascii="Arial" w:hAnsi="Arial" w:cs="Arial"/>
          <w:sz w:val="20"/>
          <w:szCs w:val="20"/>
        </w:rPr>
        <w:t>minimálně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LAN RJ-45 10/100/1000 + </w:t>
      </w:r>
      <w:proofErr w:type="spellStart"/>
      <w:r w:rsidRPr="001A771D">
        <w:rPr>
          <w:rFonts w:ascii="Arial" w:hAnsi="Arial" w:cs="Arial"/>
          <w:sz w:val="20"/>
          <w:szCs w:val="20"/>
        </w:rPr>
        <w:t>Wifi</w:t>
      </w:r>
      <w:proofErr w:type="spellEnd"/>
      <w:r w:rsidRPr="001A771D">
        <w:rPr>
          <w:rFonts w:ascii="Arial" w:hAnsi="Arial" w:cs="Arial"/>
          <w:sz w:val="20"/>
          <w:szCs w:val="20"/>
        </w:rPr>
        <w:t xml:space="preserve"> 5 (</w:t>
      </w:r>
      <w:proofErr w:type="spellStart"/>
      <w:r w:rsidRPr="001A771D">
        <w:rPr>
          <w:rFonts w:ascii="Arial" w:hAnsi="Arial" w:cs="Arial"/>
          <w:sz w:val="20"/>
          <w:szCs w:val="20"/>
        </w:rPr>
        <w:t>ac</w:t>
      </w:r>
      <w:proofErr w:type="spellEnd"/>
      <w:r w:rsidRPr="001A771D">
        <w:rPr>
          <w:rFonts w:ascii="Arial" w:hAnsi="Arial" w:cs="Arial"/>
          <w:sz w:val="20"/>
          <w:szCs w:val="20"/>
        </w:rPr>
        <w:t xml:space="preserve">) + </w:t>
      </w:r>
      <w:proofErr w:type="spellStart"/>
      <w:r w:rsidRPr="001A771D">
        <w:rPr>
          <w:rFonts w:ascii="Arial" w:hAnsi="Arial" w:cs="Arial"/>
          <w:sz w:val="20"/>
          <w:szCs w:val="20"/>
        </w:rPr>
        <w:t>Bluetooth</w:t>
      </w:r>
      <w:proofErr w:type="spellEnd"/>
      <w:r w:rsidRPr="001A771D">
        <w:rPr>
          <w:rFonts w:ascii="Arial" w:hAnsi="Arial" w:cs="Arial"/>
          <w:sz w:val="20"/>
          <w:szCs w:val="20"/>
        </w:rPr>
        <w:t xml:space="preserve"> v5</w:t>
      </w:r>
    </w:p>
    <w:p w14:paraId="036A05CB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384FB684" w14:textId="2EE21950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sz w:val="20"/>
          <w:szCs w:val="20"/>
        </w:rPr>
        <w:t xml:space="preserve">Další výbava:                  </w:t>
      </w:r>
      <w:r w:rsidR="00CC563B">
        <w:rPr>
          <w:rFonts w:ascii="Arial" w:hAnsi="Arial" w:cs="Arial"/>
          <w:sz w:val="20"/>
          <w:szCs w:val="20"/>
        </w:rPr>
        <w:t xml:space="preserve">  </w:t>
      </w:r>
      <w:r w:rsidRPr="001A771D">
        <w:rPr>
          <w:rFonts w:ascii="Arial" w:hAnsi="Arial" w:cs="Arial"/>
          <w:sz w:val="20"/>
          <w:szCs w:val="20"/>
        </w:rPr>
        <w:t xml:space="preserve"> webkamera, brašna</w:t>
      </w:r>
    </w:p>
    <w:p w14:paraId="6519AAF6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24C0845F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sz w:val="20"/>
          <w:szCs w:val="20"/>
        </w:rPr>
        <w:t xml:space="preserve"> </w:t>
      </w:r>
    </w:p>
    <w:p w14:paraId="08A304A9" w14:textId="77777777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</w:p>
    <w:p w14:paraId="70F67A31" w14:textId="371CE801" w:rsidR="001A771D" w:rsidRPr="001A771D" w:rsidRDefault="001A771D" w:rsidP="001A771D">
      <w:pPr>
        <w:rPr>
          <w:rFonts w:ascii="Arial" w:hAnsi="Arial" w:cs="Arial"/>
          <w:sz w:val="20"/>
          <w:szCs w:val="20"/>
        </w:rPr>
      </w:pPr>
      <w:r w:rsidRPr="001A771D">
        <w:rPr>
          <w:rFonts w:ascii="Arial" w:hAnsi="Arial" w:cs="Arial"/>
          <w:b/>
          <w:sz w:val="20"/>
          <w:szCs w:val="20"/>
        </w:rPr>
        <w:t>Záruční doba:</w:t>
      </w:r>
      <w:r w:rsidRPr="001A771D">
        <w:rPr>
          <w:rFonts w:ascii="Arial" w:hAnsi="Arial" w:cs="Arial"/>
          <w:sz w:val="20"/>
          <w:szCs w:val="20"/>
        </w:rPr>
        <w:t xml:space="preserve">                 min. 60 </w:t>
      </w:r>
      <w:proofErr w:type="gramStart"/>
      <w:r w:rsidRPr="001A771D">
        <w:rPr>
          <w:rFonts w:ascii="Arial" w:hAnsi="Arial" w:cs="Arial"/>
          <w:sz w:val="20"/>
          <w:szCs w:val="20"/>
        </w:rPr>
        <w:t>měsíců , oprava</w:t>
      </w:r>
      <w:proofErr w:type="gramEnd"/>
      <w:r w:rsidRPr="001A771D">
        <w:rPr>
          <w:rFonts w:ascii="Arial" w:hAnsi="Arial" w:cs="Arial"/>
          <w:sz w:val="20"/>
          <w:szCs w:val="20"/>
        </w:rPr>
        <w:t xml:space="preserve"> nebo výměna v době záruky NBD </w:t>
      </w:r>
      <w:proofErr w:type="spellStart"/>
      <w:r w:rsidRPr="001A771D">
        <w:rPr>
          <w:rFonts w:ascii="Arial" w:hAnsi="Arial" w:cs="Arial"/>
          <w:sz w:val="20"/>
          <w:szCs w:val="20"/>
        </w:rPr>
        <w:t>onsite</w:t>
      </w:r>
      <w:proofErr w:type="spellEnd"/>
      <w:r w:rsidRPr="001A771D">
        <w:rPr>
          <w:rFonts w:ascii="Arial" w:hAnsi="Arial" w:cs="Arial"/>
          <w:sz w:val="20"/>
          <w:szCs w:val="20"/>
        </w:rPr>
        <w:t xml:space="preserve"> - následující pracovní den na místě</w:t>
      </w:r>
    </w:p>
    <w:p w14:paraId="3ABAAFD9" w14:textId="77777777" w:rsidR="001A771D" w:rsidRPr="001A771D" w:rsidRDefault="001A771D" w:rsidP="001A771D">
      <w:pPr>
        <w:rPr>
          <w:rFonts w:ascii="Arial" w:hAnsi="Arial" w:cs="Arial"/>
          <w:b/>
          <w:sz w:val="20"/>
          <w:szCs w:val="20"/>
        </w:rPr>
      </w:pPr>
    </w:p>
    <w:p w14:paraId="26F8F006" w14:textId="77777777" w:rsidR="001A771D" w:rsidRPr="001A771D" w:rsidRDefault="001A771D" w:rsidP="001A771D">
      <w:pPr>
        <w:rPr>
          <w:rFonts w:ascii="Arial" w:hAnsi="Arial" w:cs="Arial"/>
          <w:b/>
          <w:sz w:val="20"/>
          <w:szCs w:val="20"/>
        </w:rPr>
      </w:pPr>
      <w:r w:rsidRPr="001A771D">
        <w:rPr>
          <w:rFonts w:ascii="Arial" w:hAnsi="Arial" w:cs="Arial"/>
          <w:b/>
          <w:sz w:val="20"/>
          <w:szCs w:val="20"/>
        </w:rPr>
        <w:t xml:space="preserve"> </w:t>
      </w:r>
    </w:p>
    <w:p w14:paraId="4F001FF0" w14:textId="77777777" w:rsidR="001A771D" w:rsidRDefault="001A771D" w:rsidP="001A771D">
      <w:pPr>
        <w:rPr>
          <w:rFonts w:ascii="Arial" w:hAnsi="Arial" w:cs="Arial"/>
          <w:b/>
          <w:sz w:val="20"/>
          <w:szCs w:val="20"/>
        </w:rPr>
      </w:pPr>
    </w:p>
    <w:p w14:paraId="75456D3B" w14:textId="77777777" w:rsidR="001A771D" w:rsidRDefault="001A771D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14:paraId="6B203C31" w14:textId="77777777" w:rsidR="001A771D" w:rsidRDefault="001A771D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Potvrzujeme splnění a úplnost dodávky dle výše uvedené specifikace.</w:t>
      </w:r>
    </w:p>
    <w:p w14:paraId="1FAF537B" w14:textId="77777777" w:rsidR="001A771D" w:rsidRDefault="001A771D" w:rsidP="004862EE">
      <w:pPr>
        <w:rPr>
          <w:rFonts w:ascii="Arial" w:hAnsi="Arial" w:cs="Arial"/>
          <w:sz w:val="20"/>
          <w:szCs w:val="20"/>
        </w:rPr>
      </w:pPr>
    </w:p>
    <w:p w14:paraId="104D0A09" w14:textId="4EB20D26" w:rsidR="004862EE" w:rsidRDefault="001A771D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686C0F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14:paraId="2AA527A2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1CEE4759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7C33DE78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14:paraId="6CEAAA30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14:paraId="018FD260" w14:textId="143FFCFF" w:rsidR="004862EE" w:rsidRPr="00CB0A7E" w:rsidRDefault="004862EE" w:rsidP="004862EE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 w:rsidR="004C45D6">
        <w:rPr>
          <w:rFonts w:ascii="Arial" w:hAnsi="Arial" w:cs="Arial"/>
          <w:b w:val="0"/>
          <w:i w:val="0"/>
          <w:sz w:val="20"/>
          <w:szCs w:val="20"/>
        </w:rPr>
        <w:t>účastníka</w:t>
      </w:r>
    </w:p>
    <w:p w14:paraId="058665C0" w14:textId="77777777" w:rsidR="004862EE" w:rsidRDefault="004862EE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FFA250F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A6C792B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B464606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</w:p>
    <w:sectPr w:rsidR="004B43FA" w:rsidSect="00FD64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DEE14" w14:textId="77777777" w:rsidR="00321703" w:rsidRDefault="00321703" w:rsidP="00C306B1">
      <w:r>
        <w:separator/>
      </w:r>
    </w:p>
  </w:endnote>
  <w:endnote w:type="continuationSeparator" w:id="0">
    <w:p w14:paraId="5E2660F2" w14:textId="77777777" w:rsidR="00321703" w:rsidRDefault="00321703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D616D" w14:textId="77777777" w:rsidR="00321703" w:rsidRDefault="00321703" w:rsidP="00C306B1">
      <w:r>
        <w:separator/>
      </w:r>
    </w:p>
  </w:footnote>
  <w:footnote w:type="continuationSeparator" w:id="0">
    <w:p w14:paraId="24025F36" w14:textId="77777777" w:rsidR="00321703" w:rsidRDefault="00321703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70D83" w14:textId="07B5930C" w:rsidR="004B43FA" w:rsidRPr="000D0D4B" w:rsidRDefault="00C338E1" w:rsidP="00FF4AB5">
    <w:pPr>
      <w:pStyle w:val="Zhlav"/>
    </w:pPr>
    <w:r>
      <w:t xml:space="preserve">Příloha č. </w:t>
    </w:r>
    <w:r w:rsidR="001A771D">
      <w:t>3</w:t>
    </w:r>
    <w:r>
      <w:t xml:space="preserve">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2A41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3A22"/>
    <w:rsid w:val="000A48AF"/>
    <w:rsid w:val="000A5B3D"/>
    <w:rsid w:val="000A6431"/>
    <w:rsid w:val="000A69D3"/>
    <w:rsid w:val="000B0589"/>
    <w:rsid w:val="000B1606"/>
    <w:rsid w:val="000B20F1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0D4B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3FB7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A6B42"/>
    <w:rsid w:val="001A771D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22E4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556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6DBE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1703"/>
    <w:rsid w:val="00323709"/>
    <w:rsid w:val="00323BFD"/>
    <w:rsid w:val="00324187"/>
    <w:rsid w:val="0032449F"/>
    <w:rsid w:val="00327A35"/>
    <w:rsid w:val="00327D1F"/>
    <w:rsid w:val="00330D6B"/>
    <w:rsid w:val="00331DF0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264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378B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5D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0B79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475E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C7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4E43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604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1927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6FF3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3D0C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7E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2B1D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B7E7A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D6355"/>
    <w:rsid w:val="00BE16D7"/>
    <w:rsid w:val="00BE25A0"/>
    <w:rsid w:val="00BE3129"/>
    <w:rsid w:val="00BE3FA0"/>
    <w:rsid w:val="00BE705D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648"/>
    <w:rsid w:val="00C21C6C"/>
    <w:rsid w:val="00C23E63"/>
    <w:rsid w:val="00C24371"/>
    <w:rsid w:val="00C25C61"/>
    <w:rsid w:val="00C26A1F"/>
    <w:rsid w:val="00C306B1"/>
    <w:rsid w:val="00C32F7F"/>
    <w:rsid w:val="00C338E1"/>
    <w:rsid w:val="00C33E63"/>
    <w:rsid w:val="00C36C49"/>
    <w:rsid w:val="00C40E1E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563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27512"/>
    <w:rsid w:val="00D302DE"/>
    <w:rsid w:val="00D31ABB"/>
    <w:rsid w:val="00D330DC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10FD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7766F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072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1FC1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6CCC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C4BA1"/>
    <w:rsid w:val="00FD45A0"/>
    <w:rsid w:val="00FD4C00"/>
    <w:rsid w:val="00FD6492"/>
    <w:rsid w:val="00FD71AF"/>
    <w:rsid w:val="00FE204D"/>
    <w:rsid w:val="00FE4102"/>
    <w:rsid w:val="00FE47EB"/>
    <w:rsid w:val="00FE53B2"/>
    <w:rsid w:val="00FE65A8"/>
    <w:rsid w:val="00FE7F7E"/>
    <w:rsid w:val="00FF33A4"/>
    <w:rsid w:val="00FF4A1B"/>
    <w:rsid w:val="00FF4AB5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5D76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1302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2023-03-23T10:28:00Z</dcterms:created>
  <dcterms:modified xsi:type="dcterms:W3CDTF">2023-03-23T10:41:00Z</dcterms:modified>
</cp:coreProperties>
</file>